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91" w:rsidRPr="001601F7" w:rsidRDefault="00EC4CA8" w:rsidP="00EC4CA8">
      <w:pPr>
        <w:spacing w:after="0" w:line="240" w:lineRule="auto"/>
        <w:rPr>
          <w:b/>
          <w:lang w:val="en-US"/>
        </w:rPr>
      </w:pPr>
      <w:r w:rsidRPr="001601F7">
        <w:rPr>
          <w:b/>
          <w:lang w:val="en-US"/>
        </w:rPr>
        <w:t>the Exploration proposal s</w:t>
      </w:r>
      <w:r w:rsidR="001601F7" w:rsidRPr="001601F7">
        <w:rPr>
          <w:b/>
          <w:lang w:val="en-US"/>
        </w:rPr>
        <w:t>h</w:t>
      </w:r>
      <w:r w:rsidRPr="001601F7">
        <w:rPr>
          <w:b/>
          <w:lang w:val="en-US"/>
        </w:rPr>
        <w:t>eet</w:t>
      </w:r>
      <w:r w:rsidRPr="001601F7">
        <w:rPr>
          <w:b/>
          <w:lang w:val="en-US"/>
        </w:rPr>
        <w:tab/>
      </w:r>
      <w:r w:rsidRPr="001601F7">
        <w:rPr>
          <w:b/>
          <w:lang w:val="en-US"/>
        </w:rPr>
        <w:tab/>
      </w:r>
      <w:r w:rsidRPr="001601F7">
        <w:rPr>
          <w:b/>
          <w:lang w:val="en-US"/>
        </w:rPr>
        <w:tab/>
      </w:r>
      <w:r w:rsidRPr="001601F7">
        <w:rPr>
          <w:b/>
          <w:lang w:val="en-US"/>
        </w:rPr>
        <w:tab/>
        <w:t>IB Mathematics Higher Level</w:t>
      </w:r>
    </w:p>
    <w:p w:rsidR="00EC4CA8" w:rsidRDefault="00EC4CA8" w:rsidP="00EC4CA8">
      <w:pPr>
        <w:spacing w:after="0" w:line="240" w:lineRule="auto"/>
        <w:rPr>
          <w:lang w:val="en-US"/>
        </w:rPr>
      </w:pPr>
    </w:p>
    <w:p w:rsidR="00EC4CA8" w:rsidRDefault="00EC4CA8" w:rsidP="00EC4CA8">
      <w:pPr>
        <w:spacing w:after="0" w:line="240" w:lineRule="auto"/>
        <w:rPr>
          <w:lang w:val="en-US"/>
        </w:rPr>
      </w:pPr>
      <w:r>
        <w:rPr>
          <w:lang w:val="en-US"/>
        </w:rPr>
        <w:t xml:space="preserve">student’s name: </w:t>
      </w:r>
    </w:p>
    <w:tbl>
      <w:tblPr>
        <w:tblStyle w:val="Tabela-Siatka"/>
        <w:tblW w:w="0" w:type="auto"/>
        <w:tblLook w:val="04A0" w:firstRow="1" w:lastRow="0" w:firstColumn="1" w:lastColumn="0" w:noHBand="0" w:noVBand="1"/>
      </w:tblPr>
      <w:tblGrid>
        <w:gridCol w:w="9212"/>
      </w:tblGrid>
      <w:tr w:rsidR="00EC4CA8" w:rsidTr="00EC4CA8">
        <w:tc>
          <w:tcPr>
            <w:tcW w:w="9212" w:type="dxa"/>
          </w:tcPr>
          <w:p w:rsidR="00EC4CA8" w:rsidRDefault="00EC4CA8" w:rsidP="00EC4CA8">
            <w:pPr>
              <w:rPr>
                <w:lang w:val="en-US"/>
              </w:rPr>
            </w:pPr>
          </w:p>
        </w:tc>
      </w:tr>
    </w:tbl>
    <w:p w:rsidR="00EC4CA8" w:rsidRDefault="00EC4CA8" w:rsidP="00EC4CA8">
      <w:pPr>
        <w:spacing w:after="0" w:line="240" w:lineRule="auto"/>
        <w:rPr>
          <w:lang w:val="en-US"/>
        </w:rPr>
      </w:pPr>
    </w:p>
    <w:p w:rsidR="00EC4CA8" w:rsidRDefault="00EC4CA8" w:rsidP="00EC4CA8">
      <w:pPr>
        <w:spacing w:after="0" w:line="240" w:lineRule="auto"/>
        <w:rPr>
          <w:lang w:val="en-US"/>
        </w:rPr>
      </w:pPr>
      <w:r>
        <w:rPr>
          <w:lang w:val="en-US"/>
        </w:rPr>
        <w:t>topic chosen (one only):</w:t>
      </w:r>
    </w:p>
    <w:tbl>
      <w:tblPr>
        <w:tblStyle w:val="Tabela-Siatka"/>
        <w:tblW w:w="0" w:type="auto"/>
        <w:tblLook w:val="04A0" w:firstRow="1" w:lastRow="0" w:firstColumn="1" w:lastColumn="0" w:noHBand="0" w:noVBand="1"/>
      </w:tblPr>
      <w:tblGrid>
        <w:gridCol w:w="9212"/>
      </w:tblGrid>
      <w:tr w:rsidR="00EC4CA8" w:rsidTr="00EC4CA8">
        <w:tc>
          <w:tcPr>
            <w:tcW w:w="9212" w:type="dxa"/>
          </w:tcPr>
          <w:p w:rsidR="00EC4CA8" w:rsidRDefault="00EC4CA8" w:rsidP="00EC4CA8">
            <w:pPr>
              <w:rPr>
                <w:lang w:val="en-US"/>
              </w:rPr>
            </w:pPr>
          </w:p>
        </w:tc>
      </w:tr>
    </w:tbl>
    <w:p w:rsidR="00EC4CA8" w:rsidRDefault="00EC4CA8" w:rsidP="00EC4CA8">
      <w:pPr>
        <w:spacing w:after="0" w:line="240" w:lineRule="auto"/>
        <w:rPr>
          <w:lang w:val="en-US"/>
        </w:rPr>
      </w:pPr>
    </w:p>
    <w:p w:rsidR="00EC4CA8" w:rsidRDefault="00C80C42" w:rsidP="00EC4CA8">
      <w:pPr>
        <w:spacing w:after="0" w:line="240" w:lineRule="auto"/>
        <w:rPr>
          <w:lang w:val="en-US"/>
        </w:rPr>
      </w:pPr>
      <w:r>
        <w:rPr>
          <w:lang w:val="en-US"/>
        </w:rPr>
        <w:t>why this topic? Give reasons that support your choice. (</w:t>
      </w:r>
      <m:oMath>
        <m:r>
          <w:rPr>
            <w:rFonts w:ascii="Cambria Math" w:hAnsi="Cambria Math"/>
            <w:lang w:val="en-US"/>
          </w:rPr>
          <m:t>→</m:t>
        </m:r>
      </m:oMath>
      <w:r>
        <w:rPr>
          <w:lang w:val="en-US"/>
        </w:rPr>
        <w:t xml:space="preserve"> rationale)</w:t>
      </w:r>
    </w:p>
    <w:tbl>
      <w:tblPr>
        <w:tblStyle w:val="Tabela-Siatka"/>
        <w:tblW w:w="0" w:type="auto"/>
        <w:tblLook w:val="04A0" w:firstRow="1" w:lastRow="0" w:firstColumn="1" w:lastColumn="0" w:noHBand="0" w:noVBand="1"/>
      </w:tblPr>
      <w:tblGrid>
        <w:gridCol w:w="9212"/>
      </w:tblGrid>
      <w:tr w:rsidR="00C80C42" w:rsidTr="00C80C42">
        <w:tc>
          <w:tcPr>
            <w:tcW w:w="9212" w:type="dxa"/>
          </w:tcPr>
          <w:p w:rsidR="00C80C42" w:rsidRDefault="00C80C42" w:rsidP="00EC4CA8">
            <w:pPr>
              <w:rPr>
                <w:lang w:val="en-US"/>
              </w:rPr>
            </w:pPr>
          </w:p>
        </w:tc>
      </w:tr>
    </w:tbl>
    <w:p w:rsidR="00C80C42" w:rsidRDefault="00C80C42" w:rsidP="00EC4CA8">
      <w:pPr>
        <w:spacing w:after="0" w:line="240" w:lineRule="auto"/>
        <w:rPr>
          <w:lang w:val="en-US"/>
        </w:rPr>
      </w:pPr>
    </w:p>
    <w:p w:rsidR="006A7258" w:rsidRDefault="006A7258" w:rsidP="00EC4CA8">
      <w:pPr>
        <w:spacing w:after="0" w:line="240" w:lineRule="auto"/>
        <w:rPr>
          <w:lang w:val="en-US"/>
        </w:rPr>
      </w:pPr>
      <w:r>
        <w:rPr>
          <w:lang w:val="en-US"/>
        </w:rPr>
        <w:t xml:space="preserve">What is your aim? What do you want to show / check / find out by your </w:t>
      </w:r>
      <w:r w:rsidR="00F40ECB">
        <w:rPr>
          <w:lang w:val="en-US"/>
        </w:rPr>
        <w:t>Exploration? (Do</w:t>
      </w:r>
      <w:bookmarkStart w:id="0" w:name="_GoBack"/>
      <w:bookmarkEnd w:id="0"/>
      <w:r>
        <w:rPr>
          <w:lang w:val="en-US"/>
        </w:rPr>
        <w:t xml:space="preserve"> you want to find an answer to a question? Or maybe you want to prove something?)</w:t>
      </w:r>
    </w:p>
    <w:tbl>
      <w:tblPr>
        <w:tblStyle w:val="Tabela-Siatka"/>
        <w:tblW w:w="0" w:type="auto"/>
        <w:tblLook w:val="04A0" w:firstRow="1" w:lastRow="0" w:firstColumn="1" w:lastColumn="0" w:noHBand="0" w:noVBand="1"/>
      </w:tblPr>
      <w:tblGrid>
        <w:gridCol w:w="9212"/>
      </w:tblGrid>
      <w:tr w:rsidR="006A7258" w:rsidRPr="00F40ECB" w:rsidTr="006A7258">
        <w:tc>
          <w:tcPr>
            <w:tcW w:w="9212" w:type="dxa"/>
          </w:tcPr>
          <w:p w:rsidR="006A7258" w:rsidRDefault="006A7258" w:rsidP="00EC4CA8">
            <w:pPr>
              <w:rPr>
                <w:lang w:val="en-US"/>
              </w:rPr>
            </w:pPr>
          </w:p>
        </w:tc>
      </w:tr>
    </w:tbl>
    <w:p w:rsidR="006A7258" w:rsidRDefault="006A7258" w:rsidP="00EC4CA8">
      <w:pPr>
        <w:spacing w:after="0" w:line="240" w:lineRule="auto"/>
        <w:rPr>
          <w:lang w:val="en-US"/>
        </w:rPr>
      </w:pPr>
    </w:p>
    <w:p w:rsidR="006A7258" w:rsidRDefault="006A7258" w:rsidP="00EC4CA8">
      <w:pPr>
        <w:spacing w:after="0" w:line="240" w:lineRule="auto"/>
        <w:rPr>
          <w:lang w:val="en-US"/>
        </w:rPr>
      </w:pPr>
      <w:r>
        <w:rPr>
          <w:lang w:val="en-US"/>
        </w:rPr>
        <w:t xml:space="preserve">What mathematical topics you expect to cover in your assignment? (Algebra, trigonometry, geometry, derivatives, integrals, matrices, vectors, probability, statistics…) Be as specific as possible. Give the topic and the way your exploration is going to address it. </w:t>
      </w:r>
    </w:p>
    <w:p w:rsidR="006A7258" w:rsidRDefault="006A7258" w:rsidP="00EC4CA8">
      <w:pPr>
        <w:spacing w:after="0" w:line="240" w:lineRule="auto"/>
        <w:rPr>
          <w:lang w:val="en-US"/>
        </w:rPr>
      </w:pPr>
      <w:r>
        <w:rPr>
          <w:lang w:val="en-US"/>
        </w:rPr>
        <w:t>Start from the topics from the HL syllabus:</w:t>
      </w:r>
    </w:p>
    <w:tbl>
      <w:tblPr>
        <w:tblStyle w:val="Tabela-Siatka"/>
        <w:tblW w:w="0" w:type="auto"/>
        <w:tblLook w:val="04A0" w:firstRow="1" w:lastRow="0" w:firstColumn="1" w:lastColumn="0" w:noHBand="0" w:noVBand="1"/>
      </w:tblPr>
      <w:tblGrid>
        <w:gridCol w:w="9212"/>
      </w:tblGrid>
      <w:tr w:rsidR="006A7258" w:rsidRPr="00F40ECB" w:rsidTr="006A7258">
        <w:tc>
          <w:tcPr>
            <w:tcW w:w="9212" w:type="dxa"/>
          </w:tcPr>
          <w:p w:rsidR="006A7258" w:rsidRDefault="006A7258" w:rsidP="00EC4CA8">
            <w:pPr>
              <w:rPr>
                <w:lang w:val="en-US"/>
              </w:rPr>
            </w:pPr>
          </w:p>
        </w:tc>
      </w:tr>
    </w:tbl>
    <w:p w:rsidR="006A7258" w:rsidRDefault="006A7258" w:rsidP="00EC4CA8">
      <w:pPr>
        <w:spacing w:after="0" w:line="240" w:lineRule="auto"/>
        <w:rPr>
          <w:lang w:val="en-US"/>
        </w:rPr>
      </w:pPr>
      <w:r>
        <w:rPr>
          <w:lang w:val="en-US"/>
        </w:rPr>
        <w:t>and then these out of the syllabus:</w:t>
      </w:r>
    </w:p>
    <w:tbl>
      <w:tblPr>
        <w:tblStyle w:val="Tabela-Siatka"/>
        <w:tblW w:w="0" w:type="auto"/>
        <w:tblLook w:val="04A0" w:firstRow="1" w:lastRow="0" w:firstColumn="1" w:lastColumn="0" w:noHBand="0" w:noVBand="1"/>
      </w:tblPr>
      <w:tblGrid>
        <w:gridCol w:w="9212"/>
      </w:tblGrid>
      <w:tr w:rsidR="006A7258" w:rsidRPr="00F40ECB" w:rsidTr="006A7258">
        <w:tc>
          <w:tcPr>
            <w:tcW w:w="9212" w:type="dxa"/>
          </w:tcPr>
          <w:p w:rsidR="006A7258" w:rsidRDefault="006A7258" w:rsidP="00EC4CA8">
            <w:pPr>
              <w:rPr>
                <w:lang w:val="en-US"/>
              </w:rPr>
            </w:pPr>
          </w:p>
        </w:tc>
      </w:tr>
    </w:tbl>
    <w:p w:rsidR="006A7258" w:rsidRDefault="006A7258" w:rsidP="00EC4CA8">
      <w:pPr>
        <w:spacing w:after="0" w:line="240" w:lineRule="auto"/>
        <w:rPr>
          <w:lang w:val="en-US"/>
        </w:rPr>
      </w:pPr>
    </w:p>
    <w:p w:rsidR="006A7258" w:rsidRDefault="006A7258" w:rsidP="00EC4CA8">
      <w:pPr>
        <w:spacing w:after="0" w:line="240" w:lineRule="auto"/>
        <w:rPr>
          <w:lang w:val="en-US"/>
        </w:rPr>
      </w:pPr>
      <w:r>
        <w:rPr>
          <w:lang w:val="en-US"/>
        </w:rPr>
        <w:t>What skills will you need for writing the exploration? (i.e integrating, solving equations in complex numbers</w:t>
      </w:r>
      <w:r w:rsidR="001B1F78">
        <w:rPr>
          <w:lang w:val="en-US"/>
        </w:rPr>
        <w:t>.</w:t>
      </w:r>
    </w:p>
    <w:p w:rsidR="000B0501" w:rsidRDefault="000B0501" w:rsidP="00EC4CA8">
      <w:pPr>
        <w:spacing w:after="0" w:line="240" w:lineRule="auto"/>
        <w:rPr>
          <w:lang w:val="en-US"/>
        </w:rPr>
      </w:pPr>
      <w:r>
        <w:rPr>
          <w:lang w:val="en-US"/>
        </w:rPr>
        <w:t>Start from the skills that you have:</w:t>
      </w:r>
    </w:p>
    <w:tbl>
      <w:tblPr>
        <w:tblStyle w:val="Tabela-Siatka"/>
        <w:tblW w:w="0" w:type="auto"/>
        <w:tblLook w:val="04A0" w:firstRow="1" w:lastRow="0" w:firstColumn="1" w:lastColumn="0" w:noHBand="0" w:noVBand="1"/>
      </w:tblPr>
      <w:tblGrid>
        <w:gridCol w:w="9212"/>
      </w:tblGrid>
      <w:tr w:rsidR="000B0501" w:rsidRPr="00F40ECB" w:rsidTr="000B0501">
        <w:tc>
          <w:tcPr>
            <w:tcW w:w="9212" w:type="dxa"/>
          </w:tcPr>
          <w:p w:rsidR="000B0501" w:rsidRDefault="000B0501" w:rsidP="00EC4CA8">
            <w:pPr>
              <w:rPr>
                <w:lang w:val="en-US"/>
              </w:rPr>
            </w:pPr>
          </w:p>
        </w:tc>
      </w:tr>
    </w:tbl>
    <w:p w:rsidR="000B0501" w:rsidRDefault="000B0501" w:rsidP="00EC4CA8">
      <w:pPr>
        <w:spacing w:after="0" w:line="240" w:lineRule="auto"/>
        <w:rPr>
          <w:lang w:val="en-US"/>
        </w:rPr>
      </w:pPr>
      <w:r>
        <w:rPr>
          <w:lang w:val="en-US"/>
        </w:rPr>
        <w:t>and then these that you need to learn:</w:t>
      </w:r>
    </w:p>
    <w:tbl>
      <w:tblPr>
        <w:tblStyle w:val="Tabela-Siatka"/>
        <w:tblW w:w="0" w:type="auto"/>
        <w:tblLook w:val="04A0" w:firstRow="1" w:lastRow="0" w:firstColumn="1" w:lastColumn="0" w:noHBand="0" w:noVBand="1"/>
      </w:tblPr>
      <w:tblGrid>
        <w:gridCol w:w="9212"/>
      </w:tblGrid>
      <w:tr w:rsidR="000B0501" w:rsidRPr="00F40ECB" w:rsidTr="000B0501">
        <w:tc>
          <w:tcPr>
            <w:tcW w:w="9212" w:type="dxa"/>
          </w:tcPr>
          <w:p w:rsidR="000B0501" w:rsidRDefault="000B0501" w:rsidP="00EC4CA8">
            <w:pPr>
              <w:rPr>
                <w:lang w:val="en-US"/>
              </w:rPr>
            </w:pPr>
          </w:p>
        </w:tc>
      </w:tr>
    </w:tbl>
    <w:p w:rsidR="000B0501" w:rsidRDefault="000B0501" w:rsidP="00EC4CA8">
      <w:pPr>
        <w:spacing w:after="0" w:line="240" w:lineRule="auto"/>
        <w:rPr>
          <w:lang w:val="en-US"/>
        </w:rPr>
      </w:pPr>
    </w:p>
    <w:p w:rsidR="000B0501" w:rsidRDefault="000B0501" w:rsidP="00EC4CA8">
      <w:pPr>
        <w:spacing w:after="0" w:line="240" w:lineRule="auto"/>
        <w:rPr>
          <w:lang w:val="en-US"/>
        </w:rPr>
      </w:pPr>
      <w:r>
        <w:rPr>
          <w:lang w:val="en-US"/>
        </w:rPr>
        <w:t>What software / technology tools will you use? What will you use them for?</w:t>
      </w:r>
    </w:p>
    <w:tbl>
      <w:tblPr>
        <w:tblStyle w:val="Tabela-Siatka"/>
        <w:tblW w:w="0" w:type="auto"/>
        <w:tblLook w:val="04A0" w:firstRow="1" w:lastRow="0" w:firstColumn="1" w:lastColumn="0" w:noHBand="0" w:noVBand="1"/>
      </w:tblPr>
      <w:tblGrid>
        <w:gridCol w:w="9212"/>
      </w:tblGrid>
      <w:tr w:rsidR="000B0501" w:rsidRPr="00F40ECB" w:rsidTr="000B0501">
        <w:tc>
          <w:tcPr>
            <w:tcW w:w="9212" w:type="dxa"/>
          </w:tcPr>
          <w:p w:rsidR="000B0501" w:rsidRDefault="000B0501" w:rsidP="00EC4CA8">
            <w:pPr>
              <w:rPr>
                <w:lang w:val="en-US"/>
              </w:rPr>
            </w:pPr>
          </w:p>
        </w:tc>
      </w:tr>
    </w:tbl>
    <w:p w:rsidR="000B0501" w:rsidRDefault="000B0501" w:rsidP="00EC4CA8">
      <w:pPr>
        <w:spacing w:after="0" w:line="240" w:lineRule="auto"/>
        <w:rPr>
          <w:lang w:val="en-US"/>
        </w:rPr>
      </w:pPr>
    </w:p>
    <w:p w:rsidR="000B0501" w:rsidRDefault="000B0501" w:rsidP="00EC4CA8">
      <w:pPr>
        <w:spacing w:after="0" w:line="240" w:lineRule="auto"/>
        <w:rPr>
          <w:lang w:val="en-US"/>
        </w:rPr>
      </w:pPr>
      <w:r>
        <w:rPr>
          <w:lang w:val="en-US"/>
        </w:rPr>
        <w:t>List all resources that you have found on the topic. Both these that you have already used and these that you are likely to use in future.</w:t>
      </w:r>
      <w:r w:rsidR="001601F7">
        <w:rPr>
          <w:lang w:val="en-US"/>
        </w:rPr>
        <w:t xml:space="preserve"> These maybe websites, books, articles, magazines…</w:t>
      </w:r>
    </w:p>
    <w:tbl>
      <w:tblPr>
        <w:tblStyle w:val="Tabela-Siatka"/>
        <w:tblW w:w="0" w:type="auto"/>
        <w:tblLook w:val="04A0" w:firstRow="1" w:lastRow="0" w:firstColumn="1" w:lastColumn="0" w:noHBand="0" w:noVBand="1"/>
      </w:tblPr>
      <w:tblGrid>
        <w:gridCol w:w="9212"/>
      </w:tblGrid>
      <w:tr w:rsidR="000B0501" w:rsidRPr="001601F7" w:rsidTr="000B0501">
        <w:tc>
          <w:tcPr>
            <w:tcW w:w="9212" w:type="dxa"/>
          </w:tcPr>
          <w:p w:rsidR="000B0501" w:rsidRDefault="000B0501" w:rsidP="00EC4CA8">
            <w:pPr>
              <w:rPr>
                <w:lang w:val="en-US"/>
              </w:rPr>
            </w:pPr>
          </w:p>
        </w:tc>
      </w:tr>
    </w:tbl>
    <w:p w:rsidR="000B0501" w:rsidRPr="00EC4CA8" w:rsidRDefault="000B0501" w:rsidP="00EC4CA8">
      <w:pPr>
        <w:spacing w:after="0" w:line="240" w:lineRule="auto"/>
        <w:rPr>
          <w:lang w:val="en-US"/>
        </w:rPr>
      </w:pPr>
    </w:p>
    <w:sectPr w:rsidR="000B0501" w:rsidRPr="00EC4CA8" w:rsidSect="000B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C4CA8"/>
    <w:rsid w:val="000013AE"/>
    <w:rsid w:val="000038C3"/>
    <w:rsid w:val="00003A46"/>
    <w:rsid w:val="00007BF4"/>
    <w:rsid w:val="000113B8"/>
    <w:rsid w:val="00011402"/>
    <w:rsid w:val="00012BDB"/>
    <w:rsid w:val="00032532"/>
    <w:rsid w:val="00032D53"/>
    <w:rsid w:val="00037E07"/>
    <w:rsid w:val="00053EDD"/>
    <w:rsid w:val="000554D3"/>
    <w:rsid w:val="000577C2"/>
    <w:rsid w:val="0006106D"/>
    <w:rsid w:val="000633A9"/>
    <w:rsid w:val="00070DA5"/>
    <w:rsid w:val="00080555"/>
    <w:rsid w:val="00080DDF"/>
    <w:rsid w:val="000876AD"/>
    <w:rsid w:val="000947C3"/>
    <w:rsid w:val="000B0191"/>
    <w:rsid w:val="000B0501"/>
    <w:rsid w:val="000B14E7"/>
    <w:rsid w:val="000B2DED"/>
    <w:rsid w:val="000B63BB"/>
    <w:rsid w:val="000C6DA2"/>
    <w:rsid w:val="000D125B"/>
    <w:rsid w:val="000D516C"/>
    <w:rsid w:val="000D59AF"/>
    <w:rsid w:val="000D7651"/>
    <w:rsid w:val="000F0961"/>
    <w:rsid w:val="000F6643"/>
    <w:rsid w:val="000F79A0"/>
    <w:rsid w:val="00100E45"/>
    <w:rsid w:val="00107695"/>
    <w:rsid w:val="001110E0"/>
    <w:rsid w:val="00114A15"/>
    <w:rsid w:val="0011567B"/>
    <w:rsid w:val="0011765B"/>
    <w:rsid w:val="0012068F"/>
    <w:rsid w:val="00123984"/>
    <w:rsid w:val="00126724"/>
    <w:rsid w:val="00136113"/>
    <w:rsid w:val="001414CA"/>
    <w:rsid w:val="00145F6D"/>
    <w:rsid w:val="00146BBE"/>
    <w:rsid w:val="001501BF"/>
    <w:rsid w:val="0015749F"/>
    <w:rsid w:val="001601F7"/>
    <w:rsid w:val="00162BC3"/>
    <w:rsid w:val="0016547F"/>
    <w:rsid w:val="00173BD1"/>
    <w:rsid w:val="00174986"/>
    <w:rsid w:val="001749ED"/>
    <w:rsid w:val="00174A5F"/>
    <w:rsid w:val="001769D4"/>
    <w:rsid w:val="00184769"/>
    <w:rsid w:val="001873E4"/>
    <w:rsid w:val="001A40A4"/>
    <w:rsid w:val="001A4221"/>
    <w:rsid w:val="001B0575"/>
    <w:rsid w:val="001B1F78"/>
    <w:rsid w:val="001B3E96"/>
    <w:rsid w:val="001B5214"/>
    <w:rsid w:val="001C02FD"/>
    <w:rsid w:val="001D3B5A"/>
    <w:rsid w:val="001E0A3B"/>
    <w:rsid w:val="001E55CD"/>
    <w:rsid w:val="001F059C"/>
    <w:rsid w:val="001F18AC"/>
    <w:rsid w:val="00206300"/>
    <w:rsid w:val="00207F22"/>
    <w:rsid w:val="00211144"/>
    <w:rsid w:val="0021318D"/>
    <w:rsid w:val="00217E52"/>
    <w:rsid w:val="00226F99"/>
    <w:rsid w:val="00231846"/>
    <w:rsid w:val="002357D5"/>
    <w:rsid w:val="00235BBE"/>
    <w:rsid w:val="0025280B"/>
    <w:rsid w:val="00254CEA"/>
    <w:rsid w:val="002563A9"/>
    <w:rsid w:val="002563B1"/>
    <w:rsid w:val="00262115"/>
    <w:rsid w:val="00264CA9"/>
    <w:rsid w:val="002723C8"/>
    <w:rsid w:val="0027258E"/>
    <w:rsid w:val="00272747"/>
    <w:rsid w:val="00276201"/>
    <w:rsid w:val="00277D1E"/>
    <w:rsid w:val="002921A9"/>
    <w:rsid w:val="002921C7"/>
    <w:rsid w:val="00293B55"/>
    <w:rsid w:val="0029435A"/>
    <w:rsid w:val="00297777"/>
    <w:rsid w:val="002A0974"/>
    <w:rsid w:val="002B2E95"/>
    <w:rsid w:val="002C08D3"/>
    <w:rsid w:val="002C11FF"/>
    <w:rsid w:val="002D0222"/>
    <w:rsid w:val="002D31DE"/>
    <w:rsid w:val="002E5EC4"/>
    <w:rsid w:val="002E669A"/>
    <w:rsid w:val="002F4957"/>
    <w:rsid w:val="00310332"/>
    <w:rsid w:val="00310E6B"/>
    <w:rsid w:val="0032246C"/>
    <w:rsid w:val="00323F16"/>
    <w:rsid w:val="00325E03"/>
    <w:rsid w:val="0033282E"/>
    <w:rsid w:val="0034091B"/>
    <w:rsid w:val="0034134C"/>
    <w:rsid w:val="00343CB8"/>
    <w:rsid w:val="00344118"/>
    <w:rsid w:val="003447E6"/>
    <w:rsid w:val="00370137"/>
    <w:rsid w:val="00380321"/>
    <w:rsid w:val="003816CB"/>
    <w:rsid w:val="00386F48"/>
    <w:rsid w:val="00391B75"/>
    <w:rsid w:val="0039783F"/>
    <w:rsid w:val="00397F5C"/>
    <w:rsid w:val="003A637A"/>
    <w:rsid w:val="003B19D7"/>
    <w:rsid w:val="003B49EB"/>
    <w:rsid w:val="003B629A"/>
    <w:rsid w:val="003C2ED3"/>
    <w:rsid w:val="003C5E43"/>
    <w:rsid w:val="003C6D3A"/>
    <w:rsid w:val="003D1144"/>
    <w:rsid w:val="003D605B"/>
    <w:rsid w:val="003D7183"/>
    <w:rsid w:val="003E1AF0"/>
    <w:rsid w:val="003E6B47"/>
    <w:rsid w:val="003F2B98"/>
    <w:rsid w:val="003F3014"/>
    <w:rsid w:val="003F3116"/>
    <w:rsid w:val="003F7A06"/>
    <w:rsid w:val="004071F6"/>
    <w:rsid w:val="00414FD7"/>
    <w:rsid w:val="00417F18"/>
    <w:rsid w:val="00423322"/>
    <w:rsid w:val="00423946"/>
    <w:rsid w:val="004431F3"/>
    <w:rsid w:val="00446143"/>
    <w:rsid w:val="00446B3A"/>
    <w:rsid w:val="00451C31"/>
    <w:rsid w:val="0045391F"/>
    <w:rsid w:val="00457D5B"/>
    <w:rsid w:val="004610C2"/>
    <w:rsid w:val="00461186"/>
    <w:rsid w:val="00462BD0"/>
    <w:rsid w:val="00463B53"/>
    <w:rsid w:val="00463F25"/>
    <w:rsid w:val="004709A5"/>
    <w:rsid w:val="0047246C"/>
    <w:rsid w:val="004766E8"/>
    <w:rsid w:val="00477504"/>
    <w:rsid w:val="004810FB"/>
    <w:rsid w:val="00490343"/>
    <w:rsid w:val="00493088"/>
    <w:rsid w:val="00493197"/>
    <w:rsid w:val="004A2B17"/>
    <w:rsid w:val="004A3FA7"/>
    <w:rsid w:val="004A7AEE"/>
    <w:rsid w:val="004B174C"/>
    <w:rsid w:val="004B399D"/>
    <w:rsid w:val="004B4055"/>
    <w:rsid w:val="004B4650"/>
    <w:rsid w:val="004B66E7"/>
    <w:rsid w:val="004B760E"/>
    <w:rsid w:val="004C05D5"/>
    <w:rsid w:val="004C2C34"/>
    <w:rsid w:val="004D18BA"/>
    <w:rsid w:val="004D3209"/>
    <w:rsid w:val="004D3444"/>
    <w:rsid w:val="004E0932"/>
    <w:rsid w:val="004E0A83"/>
    <w:rsid w:val="004F09DB"/>
    <w:rsid w:val="00500A4A"/>
    <w:rsid w:val="00500A7B"/>
    <w:rsid w:val="00504C7D"/>
    <w:rsid w:val="00505807"/>
    <w:rsid w:val="005102E5"/>
    <w:rsid w:val="005264E7"/>
    <w:rsid w:val="00531492"/>
    <w:rsid w:val="00531780"/>
    <w:rsid w:val="00532699"/>
    <w:rsid w:val="00537884"/>
    <w:rsid w:val="00541A30"/>
    <w:rsid w:val="00542AE5"/>
    <w:rsid w:val="005432E8"/>
    <w:rsid w:val="0055489E"/>
    <w:rsid w:val="005655E3"/>
    <w:rsid w:val="0057048C"/>
    <w:rsid w:val="00581FD0"/>
    <w:rsid w:val="00582A8D"/>
    <w:rsid w:val="00590B72"/>
    <w:rsid w:val="00590BC2"/>
    <w:rsid w:val="00591E75"/>
    <w:rsid w:val="00594A1B"/>
    <w:rsid w:val="00594CC2"/>
    <w:rsid w:val="00595DF1"/>
    <w:rsid w:val="005A7261"/>
    <w:rsid w:val="005B1BE2"/>
    <w:rsid w:val="005B2A18"/>
    <w:rsid w:val="005B6869"/>
    <w:rsid w:val="005C146E"/>
    <w:rsid w:val="005C3343"/>
    <w:rsid w:val="005D4C8B"/>
    <w:rsid w:val="005D50B9"/>
    <w:rsid w:val="005D7711"/>
    <w:rsid w:val="005E4F7B"/>
    <w:rsid w:val="005E6E4B"/>
    <w:rsid w:val="005F26A3"/>
    <w:rsid w:val="005F6F94"/>
    <w:rsid w:val="006202A1"/>
    <w:rsid w:val="00625427"/>
    <w:rsid w:val="00634A94"/>
    <w:rsid w:val="00636028"/>
    <w:rsid w:val="006370B4"/>
    <w:rsid w:val="00642546"/>
    <w:rsid w:val="00652BBF"/>
    <w:rsid w:val="006549C1"/>
    <w:rsid w:val="00656485"/>
    <w:rsid w:val="00662332"/>
    <w:rsid w:val="00662B76"/>
    <w:rsid w:val="00671DA6"/>
    <w:rsid w:val="006735B8"/>
    <w:rsid w:val="006930DC"/>
    <w:rsid w:val="00694B5F"/>
    <w:rsid w:val="00695DB9"/>
    <w:rsid w:val="006A13A9"/>
    <w:rsid w:val="006A6ABD"/>
    <w:rsid w:val="006A7258"/>
    <w:rsid w:val="006B4A4B"/>
    <w:rsid w:val="006B7844"/>
    <w:rsid w:val="006C31A9"/>
    <w:rsid w:val="006C3558"/>
    <w:rsid w:val="006C6572"/>
    <w:rsid w:val="006D7E66"/>
    <w:rsid w:val="006E0150"/>
    <w:rsid w:val="006E0EBF"/>
    <w:rsid w:val="006E35B6"/>
    <w:rsid w:val="006E6C64"/>
    <w:rsid w:val="006F5511"/>
    <w:rsid w:val="00701F7D"/>
    <w:rsid w:val="007105E4"/>
    <w:rsid w:val="007121AC"/>
    <w:rsid w:val="00717E41"/>
    <w:rsid w:val="0072347C"/>
    <w:rsid w:val="00724D55"/>
    <w:rsid w:val="00725B84"/>
    <w:rsid w:val="007270FB"/>
    <w:rsid w:val="0073078B"/>
    <w:rsid w:val="00730D7F"/>
    <w:rsid w:val="007335A9"/>
    <w:rsid w:val="00735B48"/>
    <w:rsid w:val="007410E7"/>
    <w:rsid w:val="00741F4E"/>
    <w:rsid w:val="00742093"/>
    <w:rsid w:val="00744BB4"/>
    <w:rsid w:val="00745C75"/>
    <w:rsid w:val="007521A0"/>
    <w:rsid w:val="00752D13"/>
    <w:rsid w:val="007630DE"/>
    <w:rsid w:val="007632CC"/>
    <w:rsid w:val="00765064"/>
    <w:rsid w:val="00771451"/>
    <w:rsid w:val="007805F9"/>
    <w:rsid w:val="007A0383"/>
    <w:rsid w:val="007A14E0"/>
    <w:rsid w:val="007A2AEB"/>
    <w:rsid w:val="007B0B9D"/>
    <w:rsid w:val="007C1FA9"/>
    <w:rsid w:val="007C3544"/>
    <w:rsid w:val="007D2C84"/>
    <w:rsid w:val="007E06F3"/>
    <w:rsid w:val="007E2268"/>
    <w:rsid w:val="007E6A02"/>
    <w:rsid w:val="007F214E"/>
    <w:rsid w:val="007F227E"/>
    <w:rsid w:val="007F2D2D"/>
    <w:rsid w:val="007F5C23"/>
    <w:rsid w:val="007F5EB9"/>
    <w:rsid w:val="008053B7"/>
    <w:rsid w:val="00807B5D"/>
    <w:rsid w:val="008254BA"/>
    <w:rsid w:val="00826E59"/>
    <w:rsid w:val="00831FF5"/>
    <w:rsid w:val="0083561F"/>
    <w:rsid w:val="00835B31"/>
    <w:rsid w:val="00835FBE"/>
    <w:rsid w:val="00836D2E"/>
    <w:rsid w:val="00837E42"/>
    <w:rsid w:val="008443F6"/>
    <w:rsid w:val="00845BBF"/>
    <w:rsid w:val="00860FB4"/>
    <w:rsid w:val="0087054A"/>
    <w:rsid w:val="00875B9B"/>
    <w:rsid w:val="00882BA8"/>
    <w:rsid w:val="00883EE2"/>
    <w:rsid w:val="008851EA"/>
    <w:rsid w:val="008866FF"/>
    <w:rsid w:val="0089342D"/>
    <w:rsid w:val="0089724D"/>
    <w:rsid w:val="008A3C99"/>
    <w:rsid w:val="008B39C7"/>
    <w:rsid w:val="008B7B42"/>
    <w:rsid w:val="008C34DC"/>
    <w:rsid w:val="008E17A4"/>
    <w:rsid w:val="008E5783"/>
    <w:rsid w:val="008F16DA"/>
    <w:rsid w:val="0090122B"/>
    <w:rsid w:val="00905D15"/>
    <w:rsid w:val="009067C1"/>
    <w:rsid w:val="00913492"/>
    <w:rsid w:val="00913B6F"/>
    <w:rsid w:val="009154DF"/>
    <w:rsid w:val="00916493"/>
    <w:rsid w:val="00923B3B"/>
    <w:rsid w:val="0093178B"/>
    <w:rsid w:val="00931981"/>
    <w:rsid w:val="00934B80"/>
    <w:rsid w:val="00936350"/>
    <w:rsid w:val="00945904"/>
    <w:rsid w:val="00946F6D"/>
    <w:rsid w:val="009573DC"/>
    <w:rsid w:val="00970743"/>
    <w:rsid w:val="00974CFB"/>
    <w:rsid w:val="00975025"/>
    <w:rsid w:val="00977ECB"/>
    <w:rsid w:val="00990E04"/>
    <w:rsid w:val="00992B91"/>
    <w:rsid w:val="009973C4"/>
    <w:rsid w:val="009B0152"/>
    <w:rsid w:val="009C04F7"/>
    <w:rsid w:val="009C2DBC"/>
    <w:rsid w:val="009C5B46"/>
    <w:rsid w:val="009C75D2"/>
    <w:rsid w:val="009C75FB"/>
    <w:rsid w:val="009D0395"/>
    <w:rsid w:val="009D0AB5"/>
    <w:rsid w:val="009D4A5C"/>
    <w:rsid w:val="009D547D"/>
    <w:rsid w:val="009D6115"/>
    <w:rsid w:val="009D68A4"/>
    <w:rsid w:val="009E281B"/>
    <w:rsid w:val="009F021A"/>
    <w:rsid w:val="009F4560"/>
    <w:rsid w:val="009F5B1D"/>
    <w:rsid w:val="00A000D6"/>
    <w:rsid w:val="00A0134E"/>
    <w:rsid w:val="00A01DAF"/>
    <w:rsid w:val="00A0409D"/>
    <w:rsid w:val="00A107E0"/>
    <w:rsid w:val="00A1776B"/>
    <w:rsid w:val="00A313CA"/>
    <w:rsid w:val="00A33BF2"/>
    <w:rsid w:val="00A34D9A"/>
    <w:rsid w:val="00A407FE"/>
    <w:rsid w:val="00A42ED9"/>
    <w:rsid w:val="00A43C88"/>
    <w:rsid w:val="00A4539F"/>
    <w:rsid w:val="00A47016"/>
    <w:rsid w:val="00A50689"/>
    <w:rsid w:val="00A50950"/>
    <w:rsid w:val="00A543F6"/>
    <w:rsid w:val="00A55D08"/>
    <w:rsid w:val="00A617C9"/>
    <w:rsid w:val="00A61BAF"/>
    <w:rsid w:val="00A86A4D"/>
    <w:rsid w:val="00A87646"/>
    <w:rsid w:val="00AA34FA"/>
    <w:rsid w:val="00AA5DAC"/>
    <w:rsid w:val="00AA6BC0"/>
    <w:rsid w:val="00AB0C8E"/>
    <w:rsid w:val="00AB357B"/>
    <w:rsid w:val="00AB6589"/>
    <w:rsid w:val="00AB6A12"/>
    <w:rsid w:val="00AB6AFE"/>
    <w:rsid w:val="00AB7569"/>
    <w:rsid w:val="00AC7759"/>
    <w:rsid w:val="00AD56BE"/>
    <w:rsid w:val="00AE0EDA"/>
    <w:rsid w:val="00AE13F8"/>
    <w:rsid w:val="00AE6EDD"/>
    <w:rsid w:val="00AE6F7A"/>
    <w:rsid w:val="00AF682E"/>
    <w:rsid w:val="00B03235"/>
    <w:rsid w:val="00B12B1A"/>
    <w:rsid w:val="00B20264"/>
    <w:rsid w:val="00B20718"/>
    <w:rsid w:val="00B2089A"/>
    <w:rsid w:val="00B22B14"/>
    <w:rsid w:val="00B53B33"/>
    <w:rsid w:val="00B6218A"/>
    <w:rsid w:val="00B84AD0"/>
    <w:rsid w:val="00B8569F"/>
    <w:rsid w:val="00B8765D"/>
    <w:rsid w:val="00B87714"/>
    <w:rsid w:val="00B941C4"/>
    <w:rsid w:val="00BB3C7C"/>
    <w:rsid w:val="00BB5E13"/>
    <w:rsid w:val="00BB65D3"/>
    <w:rsid w:val="00BC0D72"/>
    <w:rsid w:val="00BC37A3"/>
    <w:rsid w:val="00BC3A6D"/>
    <w:rsid w:val="00BC65B8"/>
    <w:rsid w:val="00BD11B3"/>
    <w:rsid w:val="00BD6B59"/>
    <w:rsid w:val="00BD6EDD"/>
    <w:rsid w:val="00BD709B"/>
    <w:rsid w:val="00BE2119"/>
    <w:rsid w:val="00BE6A0F"/>
    <w:rsid w:val="00BE6ECF"/>
    <w:rsid w:val="00BE7148"/>
    <w:rsid w:val="00BE752E"/>
    <w:rsid w:val="00C04AE4"/>
    <w:rsid w:val="00C04B8B"/>
    <w:rsid w:val="00C052A2"/>
    <w:rsid w:val="00C12AFB"/>
    <w:rsid w:val="00C16F8D"/>
    <w:rsid w:val="00C23B23"/>
    <w:rsid w:val="00C23BED"/>
    <w:rsid w:val="00C2555D"/>
    <w:rsid w:val="00C30119"/>
    <w:rsid w:val="00C3678C"/>
    <w:rsid w:val="00C36FDE"/>
    <w:rsid w:val="00C41BB3"/>
    <w:rsid w:val="00C512E0"/>
    <w:rsid w:val="00C54FFB"/>
    <w:rsid w:val="00C57E98"/>
    <w:rsid w:val="00C64745"/>
    <w:rsid w:val="00C65D0F"/>
    <w:rsid w:val="00C757C4"/>
    <w:rsid w:val="00C771C9"/>
    <w:rsid w:val="00C77E67"/>
    <w:rsid w:val="00C80C42"/>
    <w:rsid w:val="00C831B0"/>
    <w:rsid w:val="00C833DA"/>
    <w:rsid w:val="00C90C50"/>
    <w:rsid w:val="00C916D9"/>
    <w:rsid w:val="00C94FAA"/>
    <w:rsid w:val="00C95FCD"/>
    <w:rsid w:val="00CA0EB2"/>
    <w:rsid w:val="00CA1672"/>
    <w:rsid w:val="00CA386D"/>
    <w:rsid w:val="00CA4434"/>
    <w:rsid w:val="00CA786A"/>
    <w:rsid w:val="00CB2ADD"/>
    <w:rsid w:val="00CC2C88"/>
    <w:rsid w:val="00CC4FCA"/>
    <w:rsid w:val="00CC7B96"/>
    <w:rsid w:val="00CD4264"/>
    <w:rsid w:val="00CE132E"/>
    <w:rsid w:val="00CE390D"/>
    <w:rsid w:val="00CE6942"/>
    <w:rsid w:val="00CE785D"/>
    <w:rsid w:val="00CF2A01"/>
    <w:rsid w:val="00CF3C25"/>
    <w:rsid w:val="00CF5757"/>
    <w:rsid w:val="00D02F73"/>
    <w:rsid w:val="00D05338"/>
    <w:rsid w:val="00D069F2"/>
    <w:rsid w:val="00D10E0F"/>
    <w:rsid w:val="00D201EE"/>
    <w:rsid w:val="00D24223"/>
    <w:rsid w:val="00D403DF"/>
    <w:rsid w:val="00D544FF"/>
    <w:rsid w:val="00D563FD"/>
    <w:rsid w:val="00D60124"/>
    <w:rsid w:val="00D62387"/>
    <w:rsid w:val="00D635DA"/>
    <w:rsid w:val="00D64B71"/>
    <w:rsid w:val="00D71808"/>
    <w:rsid w:val="00D730E4"/>
    <w:rsid w:val="00D8064F"/>
    <w:rsid w:val="00D80835"/>
    <w:rsid w:val="00D8658C"/>
    <w:rsid w:val="00D918E8"/>
    <w:rsid w:val="00D923A8"/>
    <w:rsid w:val="00D942C1"/>
    <w:rsid w:val="00D95021"/>
    <w:rsid w:val="00D970AF"/>
    <w:rsid w:val="00DA5C78"/>
    <w:rsid w:val="00DA7E48"/>
    <w:rsid w:val="00DB13B6"/>
    <w:rsid w:val="00DB43EB"/>
    <w:rsid w:val="00DD4C92"/>
    <w:rsid w:val="00DD7855"/>
    <w:rsid w:val="00DE023D"/>
    <w:rsid w:val="00DE3308"/>
    <w:rsid w:val="00DE546E"/>
    <w:rsid w:val="00E02473"/>
    <w:rsid w:val="00E037BB"/>
    <w:rsid w:val="00E03AA3"/>
    <w:rsid w:val="00E04EE5"/>
    <w:rsid w:val="00E069DB"/>
    <w:rsid w:val="00E1234C"/>
    <w:rsid w:val="00E225D3"/>
    <w:rsid w:val="00E35BAA"/>
    <w:rsid w:val="00E4592C"/>
    <w:rsid w:val="00E4630A"/>
    <w:rsid w:val="00E470E2"/>
    <w:rsid w:val="00E54724"/>
    <w:rsid w:val="00E56BCF"/>
    <w:rsid w:val="00E56DA8"/>
    <w:rsid w:val="00E6122F"/>
    <w:rsid w:val="00E707B2"/>
    <w:rsid w:val="00E87992"/>
    <w:rsid w:val="00E94907"/>
    <w:rsid w:val="00E94A2E"/>
    <w:rsid w:val="00EB59A0"/>
    <w:rsid w:val="00EB6D2A"/>
    <w:rsid w:val="00EC145B"/>
    <w:rsid w:val="00EC358E"/>
    <w:rsid w:val="00EC4821"/>
    <w:rsid w:val="00EC4CA8"/>
    <w:rsid w:val="00EC66F4"/>
    <w:rsid w:val="00ED247B"/>
    <w:rsid w:val="00ED5460"/>
    <w:rsid w:val="00ED7ED8"/>
    <w:rsid w:val="00EE0AD2"/>
    <w:rsid w:val="00EE4420"/>
    <w:rsid w:val="00EF3829"/>
    <w:rsid w:val="00EF6BB5"/>
    <w:rsid w:val="00F34A24"/>
    <w:rsid w:val="00F40ECB"/>
    <w:rsid w:val="00F479D3"/>
    <w:rsid w:val="00F51928"/>
    <w:rsid w:val="00F53180"/>
    <w:rsid w:val="00F534C6"/>
    <w:rsid w:val="00F63E6D"/>
    <w:rsid w:val="00F66A6E"/>
    <w:rsid w:val="00F6795B"/>
    <w:rsid w:val="00F73CD3"/>
    <w:rsid w:val="00F81228"/>
    <w:rsid w:val="00F817C6"/>
    <w:rsid w:val="00F822C4"/>
    <w:rsid w:val="00F8382E"/>
    <w:rsid w:val="00F85FDB"/>
    <w:rsid w:val="00F90BA9"/>
    <w:rsid w:val="00F90E54"/>
    <w:rsid w:val="00F9216E"/>
    <w:rsid w:val="00F968BE"/>
    <w:rsid w:val="00F96C3D"/>
    <w:rsid w:val="00FA31D1"/>
    <w:rsid w:val="00FA57F2"/>
    <w:rsid w:val="00FA679E"/>
    <w:rsid w:val="00FB18A4"/>
    <w:rsid w:val="00FB2D89"/>
    <w:rsid w:val="00FB4637"/>
    <w:rsid w:val="00FC0806"/>
    <w:rsid w:val="00FD19F9"/>
    <w:rsid w:val="00FD5B09"/>
    <w:rsid w:val="00FD5CFA"/>
    <w:rsid w:val="00FE0328"/>
    <w:rsid w:val="00FF47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305"/>
  <w15:docId w15:val="{DBCD552A-3CCE-4C36-B957-C1D845B0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C2DBC"/>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C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C42"/>
    <w:rPr>
      <w:color w:val="808080"/>
    </w:rPr>
  </w:style>
  <w:style w:type="paragraph" w:styleId="Tekstdymka">
    <w:name w:val="Balloon Text"/>
    <w:basedOn w:val="Normalny"/>
    <w:link w:val="TekstdymkaZnak"/>
    <w:uiPriority w:val="99"/>
    <w:semiHidden/>
    <w:unhideWhenUsed/>
    <w:rsid w:val="00C80C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C42"/>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166</Words>
  <Characters>1000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Krzyś</dc:creator>
  <cp:lastModifiedBy>Krzysztof Sikora</cp:lastModifiedBy>
  <cp:revision>3</cp:revision>
  <dcterms:created xsi:type="dcterms:W3CDTF">2013-10-10T06:35:00Z</dcterms:created>
  <dcterms:modified xsi:type="dcterms:W3CDTF">2016-12-09T12:53:00Z</dcterms:modified>
</cp:coreProperties>
</file>